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4EAB0" w14:textId="54D81E6A" w:rsidR="00EE2788" w:rsidRDefault="006A0977" w:rsidP="006A0977">
      <w:pPr>
        <w:jc w:val="center"/>
        <w:rPr>
          <w:b/>
          <w:sz w:val="48"/>
          <w:szCs w:val="48"/>
          <w:u w:val="single"/>
        </w:rPr>
      </w:pPr>
      <w:r w:rsidRPr="00B855CF">
        <w:rPr>
          <w:b/>
          <w:sz w:val="48"/>
          <w:szCs w:val="48"/>
          <w:u w:val="single"/>
        </w:rPr>
        <w:t>Menus</w:t>
      </w:r>
      <w:r w:rsidR="00FD444D">
        <w:rPr>
          <w:b/>
          <w:sz w:val="48"/>
          <w:szCs w:val="48"/>
          <w:u w:val="single"/>
        </w:rPr>
        <w:t xml:space="preserve"> mai</w:t>
      </w:r>
      <w:r w:rsidR="00C34B2F">
        <w:rPr>
          <w:b/>
          <w:sz w:val="48"/>
          <w:szCs w:val="48"/>
          <w:u w:val="single"/>
        </w:rPr>
        <w:t xml:space="preserve">-juin </w:t>
      </w:r>
    </w:p>
    <w:p w14:paraId="44E99429" w14:textId="77777777" w:rsidR="005858B4" w:rsidRPr="005858B4" w:rsidRDefault="005858B4" w:rsidP="006A0977">
      <w:pPr>
        <w:jc w:val="center"/>
        <w:rPr>
          <w:b/>
          <w:sz w:val="16"/>
          <w:szCs w:val="16"/>
          <w:u w:val="single"/>
        </w:rPr>
      </w:pPr>
    </w:p>
    <w:tbl>
      <w:tblPr>
        <w:tblStyle w:val="Grilledutableau"/>
        <w:tblpPr w:leftFromText="141" w:rightFromText="141" w:vertAnchor="text" w:horzAnchor="page" w:tblpX="1417" w:tblpY="-32"/>
        <w:tblOverlap w:val="never"/>
        <w:tblW w:w="0" w:type="auto"/>
        <w:tblLook w:val="04A0" w:firstRow="1" w:lastRow="0" w:firstColumn="1" w:lastColumn="0" w:noHBand="0" w:noVBand="1"/>
      </w:tblPr>
      <w:tblGrid>
        <w:gridCol w:w="1535"/>
        <w:gridCol w:w="2401"/>
        <w:gridCol w:w="2268"/>
        <w:gridCol w:w="2409"/>
        <w:gridCol w:w="2694"/>
      </w:tblGrid>
      <w:tr w:rsidR="005F02BB" w14:paraId="07ED27CF" w14:textId="77777777" w:rsidTr="005F02BB">
        <w:trPr>
          <w:trHeight w:val="817"/>
        </w:trPr>
        <w:tc>
          <w:tcPr>
            <w:tcW w:w="1535" w:type="dxa"/>
            <w:tcBorders>
              <w:tl2br w:val="single" w:sz="4" w:space="0" w:color="auto"/>
            </w:tcBorders>
          </w:tcPr>
          <w:p w14:paraId="2E6219D4" w14:textId="77777777" w:rsidR="005F02BB" w:rsidRPr="009D779C" w:rsidRDefault="005F02BB" w:rsidP="005F02BB">
            <w:pPr>
              <w:jc w:val="center"/>
              <w:rPr>
                <w:b/>
                <w:sz w:val="24"/>
                <w:szCs w:val="24"/>
              </w:rPr>
            </w:pPr>
            <w:r>
              <w:t xml:space="preserve">        </w:t>
            </w:r>
            <w:r w:rsidRPr="009D779C">
              <w:rPr>
                <w:b/>
                <w:sz w:val="24"/>
                <w:szCs w:val="24"/>
              </w:rPr>
              <w:t>Jours</w:t>
            </w:r>
          </w:p>
          <w:p w14:paraId="0485B56F" w14:textId="77777777" w:rsidR="005F02BB" w:rsidRPr="009D779C" w:rsidRDefault="005F02BB" w:rsidP="005F02BB">
            <w:pPr>
              <w:jc w:val="center"/>
              <w:rPr>
                <w:b/>
                <w:sz w:val="24"/>
                <w:szCs w:val="24"/>
              </w:rPr>
            </w:pPr>
          </w:p>
          <w:p w14:paraId="188E0784" w14:textId="77777777" w:rsidR="005F02BB" w:rsidRPr="009D779C" w:rsidRDefault="005F02BB" w:rsidP="005F02BB">
            <w:pPr>
              <w:jc w:val="center"/>
              <w:rPr>
                <w:b/>
                <w:sz w:val="24"/>
                <w:szCs w:val="24"/>
              </w:rPr>
            </w:pPr>
          </w:p>
          <w:p w14:paraId="1BC32288" w14:textId="77777777" w:rsidR="005F02BB" w:rsidRDefault="005F02BB" w:rsidP="005F02BB">
            <w:r w:rsidRPr="009D779C">
              <w:rPr>
                <w:b/>
                <w:sz w:val="24"/>
                <w:szCs w:val="24"/>
              </w:rPr>
              <w:t>Semaine</w:t>
            </w:r>
          </w:p>
        </w:tc>
        <w:tc>
          <w:tcPr>
            <w:tcW w:w="2401" w:type="dxa"/>
          </w:tcPr>
          <w:p w14:paraId="28106B23" w14:textId="026C23D6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  <w:p w14:paraId="18EAEC3E" w14:textId="77777777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  <w:p w14:paraId="0775C7CA" w14:textId="77777777" w:rsidR="005F02BB" w:rsidRPr="009D779C" w:rsidRDefault="005F02BB" w:rsidP="005F02BB">
            <w:pPr>
              <w:jc w:val="center"/>
              <w:rPr>
                <w:b/>
                <w:sz w:val="36"/>
                <w:szCs w:val="36"/>
              </w:rPr>
            </w:pPr>
            <w:r w:rsidRPr="009D779C">
              <w:rPr>
                <w:b/>
                <w:sz w:val="36"/>
                <w:szCs w:val="36"/>
              </w:rPr>
              <w:t>Lundi</w:t>
            </w:r>
          </w:p>
        </w:tc>
        <w:tc>
          <w:tcPr>
            <w:tcW w:w="2268" w:type="dxa"/>
          </w:tcPr>
          <w:p w14:paraId="4C7E4BE0" w14:textId="77777777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  <w:p w14:paraId="2431B2C2" w14:textId="77777777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  <w:p w14:paraId="21A382E9" w14:textId="77777777" w:rsidR="005F02BB" w:rsidRPr="009D779C" w:rsidRDefault="005F02BB" w:rsidP="005F02BB">
            <w:pPr>
              <w:jc w:val="center"/>
              <w:rPr>
                <w:b/>
                <w:sz w:val="36"/>
                <w:szCs w:val="36"/>
              </w:rPr>
            </w:pPr>
            <w:r w:rsidRPr="009D779C">
              <w:rPr>
                <w:b/>
                <w:sz w:val="36"/>
                <w:szCs w:val="36"/>
              </w:rPr>
              <w:t>Mardi</w:t>
            </w:r>
          </w:p>
          <w:p w14:paraId="18E1F499" w14:textId="4B6155B4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14:paraId="2F713DCB" w14:textId="77777777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  <w:p w14:paraId="265C4EAB" w14:textId="77777777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  <w:p w14:paraId="3E42B942" w14:textId="77777777" w:rsidR="005F02BB" w:rsidRPr="009D779C" w:rsidRDefault="005F02BB" w:rsidP="005F02BB">
            <w:pPr>
              <w:jc w:val="center"/>
              <w:rPr>
                <w:b/>
                <w:sz w:val="36"/>
                <w:szCs w:val="36"/>
              </w:rPr>
            </w:pPr>
            <w:r w:rsidRPr="009D779C">
              <w:rPr>
                <w:b/>
                <w:sz w:val="36"/>
                <w:szCs w:val="36"/>
              </w:rPr>
              <w:t>Jeudi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0C9E93A" w14:textId="6A44D6D3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  <w:p w14:paraId="7D051E26" w14:textId="77777777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  <w:p w14:paraId="48628DF7" w14:textId="77777777" w:rsidR="005F02BB" w:rsidRPr="009D779C" w:rsidRDefault="005F02BB" w:rsidP="005F02BB">
            <w:pPr>
              <w:jc w:val="center"/>
              <w:rPr>
                <w:b/>
                <w:sz w:val="36"/>
                <w:szCs w:val="36"/>
              </w:rPr>
            </w:pPr>
            <w:r w:rsidRPr="009D779C">
              <w:rPr>
                <w:b/>
                <w:sz w:val="36"/>
                <w:szCs w:val="36"/>
              </w:rPr>
              <w:t>Vendredi</w:t>
            </w:r>
          </w:p>
        </w:tc>
      </w:tr>
      <w:tr w:rsidR="005F02BB" w14:paraId="20018E72" w14:textId="77777777" w:rsidTr="005F02BB">
        <w:tc>
          <w:tcPr>
            <w:tcW w:w="1535" w:type="dxa"/>
          </w:tcPr>
          <w:p w14:paraId="301CD2F8" w14:textId="77777777" w:rsidR="005F02BB" w:rsidRDefault="005F02BB" w:rsidP="005F02BB">
            <w:pPr>
              <w:jc w:val="center"/>
            </w:pPr>
          </w:p>
          <w:p w14:paraId="5CD6325C" w14:textId="77777777" w:rsidR="005F02BB" w:rsidRDefault="005F02BB" w:rsidP="005F02BB">
            <w:pPr>
              <w:jc w:val="center"/>
            </w:pPr>
          </w:p>
          <w:p w14:paraId="2056CB17" w14:textId="026723BD" w:rsidR="005F02BB" w:rsidRPr="009D779C" w:rsidRDefault="005F02BB" w:rsidP="005F02BB">
            <w:pPr>
              <w:jc w:val="center"/>
              <w:rPr>
                <w:b/>
              </w:rPr>
            </w:pPr>
            <w:r w:rsidRPr="009D779C">
              <w:rPr>
                <w:b/>
              </w:rPr>
              <w:t xml:space="preserve">Du </w:t>
            </w:r>
            <w:r w:rsidR="00C34B2F">
              <w:rPr>
                <w:b/>
              </w:rPr>
              <w:t xml:space="preserve">26 </w:t>
            </w:r>
            <w:r>
              <w:rPr>
                <w:b/>
              </w:rPr>
              <w:t>au</w:t>
            </w:r>
            <w:r w:rsidR="00EE12A7">
              <w:rPr>
                <w:b/>
              </w:rPr>
              <w:t xml:space="preserve"> </w:t>
            </w:r>
            <w:r w:rsidR="00C34B2F">
              <w:rPr>
                <w:b/>
              </w:rPr>
              <w:t>27</w:t>
            </w:r>
          </w:p>
        </w:tc>
        <w:tc>
          <w:tcPr>
            <w:tcW w:w="2401" w:type="dxa"/>
          </w:tcPr>
          <w:p w14:paraId="566A2665" w14:textId="77777777" w:rsidR="00865477" w:rsidRPr="005858B4" w:rsidRDefault="00865477" w:rsidP="005F02BB">
            <w:pPr>
              <w:jc w:val="center"/>
              <w:rPr>
                <w:sz w:val="16"/>
                <w:szCs w:val="16"/>
              </w:rPr>
            </w:pPr>
          </w:p>
          <w:p w14:paraId="456F71B2" w14:textId="5C196CA7" w:rsidR="005F02BB" w:rsidRDefault="00EE12A7" w:rsidP="005F02BB">
            <w:pPr>
              <w:jc w:val="center"/>
            </w:pPr>
            <w:r>
              <w:t>Salade verte</w:t>
            </w:r>
          </w:p>
          <w:p w14:paraId="6F8902C1" w14:textId="16E311FE" w:rsidR="005F02BB" w:rsidRDefault="00C34B2F" w:rsidP="00865477">
            <w:pPr>
              <w:jc w:val="center"/>
            </w:pPr>
            <w:r>
              <w:t xml:space="preserve">Cordon bleu </w:t>
            </w:r>
          </w:p>
          <w:p w14:paraId="536CC460" w14:textId="51BDCC53" w:rsidR="00C34B2F" w:rsidRDefault="00C34B2F" w:rsidP="00865477">
            <w:pPr>
              <w:jc w:val="center"/>
            </w:pPr>
            <w:r>
              <w:t xml:space="preserve">Poêlée de légumes </w:t>
            </w:r>
          </w:p>
          <w:p w14:paraId="36F90603" w14:textId="0F482B17" w:rsidR="00C34B2F" w:rsidRDefault="00C34B2F" w:rsidP="00865477">
            <w:pPr>
              <w:jc w:val="center"/>
            </w:pPr>
            <w:r>
              <w:t xml:space="preserve">Glace </w:t>
            </w:r>
          </w:p>
          <w:p w14:paraId="5F699BBE" w14:textId="05416E48" w:rsidR="00FD444D" w:rsidRPr="009D779C" w:rsidRDefault="00FD444D" w:rsidP="00865477">
            <w:pPr>
              <w:jc w:val="center"/>
            </w:pPr>
          </w:p>
        </w:tc>
        <w:tc>
          <w:tcPr>
            <w:tcW w:w="2268" w:type="dxa"/>
          </w:tcPr>
          <w:p w14:paraId="17F54598" w14:textId="20FD4C0F" w:rsidR="005858B4" w:rsidRPr="005858B4" w:rsidRDefault="005858B4" w:rsidP="005F02BB">
            <w:pPr>
              <w:jc w:val="center"/>
              <w:rPr>
                <w:sz w:val="16"/>
                <w:szCs w:val="16"/>
              </w:rPr>
            </w:pPr>
          </w:p>
          <w:p w14:paraId="22D3DE60" w14:textId="5A89ED2E" w:rsidR="00C34B2F" w:rsidRDefault="00C34B2F" w:rsidP="005F02BB">
            <w:pPr>
              <w:jc w:val="center"/>
            </w:pPr>
            <w:r>
              <w:t xml:space="preserve">Salade de tomates </w:t>
            </w:r>
          </w:p>
          <w:p w14:paraId="1523BD7A" w14:textId="42AB4C7C" w:rsidR="00C34B2F" w:rsidRDefault="00C34B2F" w:rsidP="005F02BB">
            <w:pPr>
              <w:jc w:val="center"/>
            </w:pPr>
            <w:r>
              <w:t xml:space="preserve">Saucisses </w:t>
            </w:r>
          </w:p>
          <w:p w14:paraId="3D1A5D26" w14:textId="097F167E" w:rsidR="00C34B2F" w:rsidRDefault="00C34B2F" w:rsidP="005F02BB">
            <w:pPr>
              <w:jc w:val="center"/>
            </w:pPr>
            <w:r>
              <w:t xml:space="preserve">Purée </w:t>
            </w:r>
          </w:p>
          <w:p w14:paraId="219E0C7A" w14:textId="70AFA2E1" w:rsidR="00FD444D" w:rsidRPr="009D779C" w:rsidRDefault="00C34B2F" w:rsidP="005F02BB">
            <w:pPr>
              <w:jc w:val="center"/>
            </w:pPr>
            <w:r>
              <w:t xml:space="preserve">Yaourt à boire </w:t>
            </w:r>
            <w:r w:rsidR="00FD444D">
              <w:t xml:space="preserve"> </w:t>
            </w:r>
          </w:p>
        </w:tc>
        <w:tc>
          <w:tcPr>
            <w:tcW w:w="2409" w:type="dxa"/>
          </w:tcPr>
          <w:p w14:paraId="2B0F6139" w14:textId="5024B9D9" w:rsidR="005F02BB" w:rsidRPr="009D779C" w:rsidRDefault="00280ECD" w:rsidP="005F02BB">
            <w:pPr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4EB3FF6" w14:textId="1D087732" w:rsidR="00595C5F" w:rsidRPr="00EE12A7" w:rsidRDefault="0078724B" w:rsidP="005F02B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67C957B" wp14:editId="6BC20D8A">
                  <wp:simplePos x="0" y="0"/>
                  <wp:positionH relativeFrom="column">
                    <wp:posOffset>-1662430</wp:posOffset>
                  </wp:positionH>
                  <wp:positionV relativeFrom="paragraph">
                    <wp:posOffset>-158750</wp:posOffset>
                  </wp:positionV>
                  <wp:extent cx="3322320" cy="1165860"/>
                  <wp:effectExtent l="0" t="0" r="0" b="0"/>
                  <wp:wrapNone/>
                  <wp:docPr id="130586998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320" cy="1165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F02BB" w14:paraId="59FA82C9" w14:textId="77777777" w:rsidTr="005F02BB">
        <w:tc>
          <w:tcPr>
            <w:tcW w:w="1535" w:type="dxa"/>
          </w:tcPr>
          <w:p w14:paraId="76C2693A" w14:textId="623446F8" w:rsidR="005F02BB" w:rsidRDefault="005F02BB" w:rsidP="005F02BB">
            <w:pPr>
              <w:jc w:val="center"/>
            </w:pPr>
          </w:p>
          <w:p w14:paraId="1B4BD0A8" w14:textId="1E58404E" w:rsidR="005F02BB" w:rsidRDefault="005F02BB" w:rsidP="005F02BB">
            <w:pPr>
              <w:jc w:val="center"/>
            </w:pPr>
          </w:p>
          <w:p w14:paraId="0624D612" w14:textId="77777777" w:rsidR="005858B4" w:rsidRDefault="005858B4" w:rsidP="005F02BB">
            <w:pPr>
              <w:jc w:val="center"/>
            </w:pPr>
          </w:p>
          <w:p w14:paraId="469076CD" w14:textId="0D2087C1" w:rsidR="005F02BB" w:rsidRPr="009D779C" w:rsidRDefault="005F02BB" w:rsidP="005F02BB">
            <w:pPr>
              <w:jc w:val="center"/>
              <w:rPr>
                <w:b/>
              </w:rPr>
            </w:pPr>
            <w:r w:rsidRPr="009D779C">
              <w:rPr>
                <w:b/>
              </w:rPr>
              <w:t xml:space="preserve">Du </w:t>
            </w:r>
            <w:r w:rsidR="00C34B2F">
              <w:rPr>
                <w:b/>
              </w:rPr>
              <w:t>2</w:t>
            </w:r>
            <w:r>
              <w:rPr>
                <w:b/>
              </w:rPr>
              <w:t xml:space="preserve"> au </w:t>
            </w:r>
            <w:r w:rsidR="00C34B2F">
              <w:rPr>
                <w:b/>
              </w:rPr>
              <w:t>6</w:t>
            </w:r>
          </w:p>
        </w:tc>
        <w:tc>
          <w:tcPr>
            <w:tcW w:w="2401" w:type="dxa"/>
          </w:tcPr>
          <w:p w14:paraId="625F00DC" w14:textId="61158848" w:rsidR="005858B4" w:rsidRPr="005858B4" w:rsidRDefault="005858B4" w:rsidP="005F02BB">
            <w:pPr>
              <w:jc w:val="center"/>
              <w:rPr>
                <w:sz w:val="16"/>
                <w:szCs w:val="16"/>
              </w:rPr>
            </w:pPr>
          </w:p>
          <w:p w14:paraId="2A8273F3" w14:textId="46644955" w:rsidR="005858B4" w:rsidRDefault="005858B4" w:rsidP="005F02BB">
            <w:pPr>
              <w:jc w:val="center"/>
            </w:pPr>
          </w:p>
          <w:p w14:paraId="56150723" w14:textId="0E73744A" w:rsidR="00C34B2F" w:rsidRDefault="00C34B2F" w:rsidP="005F02BB">
            <w:pPr>
              <w:jc w:val="center"/>
            </w:pPr>
            <w:r>
              <w:t xml:space="preserve">Concombres à la crème </w:t>
            </w:r>
          </w:p>
          <w:p w14:paraId="46367578" w14:textId="759305C4" w:rsidR="00C34B2F" w:rsidRDefault="00C34B2F" w:rsidP="005F02BB">
            <w:pPr>
              <w:jc w:val="center"/>
            </w:pPr>
            <w:r>
              <w:t xml:space="preserve">Bœuf </w:t>
            </w:r>
          </w:p>
          <w:p w14:paraId="57DECDC7" w14:textId="34D6A070" w:rsidR="00C34B2F" w:rsidRDefault="00C34B2F" w:rsidP="005F02BB">
            <w:pPr>
              <w:jc w:val="center"/>
            </w:pPr>
            <w:r>
              <w:t xml:space="preserve">Pâtes </w:t>
            </w:r>
          </w:p>
          <w:p w14:paraId="59B391C9" w14:textId="346FEE43" w:rsidR="005F02BB" w:rsidRPr="009D779C" w:rsidRDefault="0078724B" w:rsidP="005F02B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22E358" wp14:editId="7B259495">
                  <wp:simplePos x="0" y="0"/>
                  <wp:positionH relativeFrom="column">
                    <wp:posOffset>-185420</wp:posOffset>
                  </wp:positionH>
                  <wp:positionV relativeFrom="paragraph">
                    <wp:posOffset>269240</wp:posOffset>
                  </wp:positionV>
                  <wp:extent cx="1722120" cy="1722120"/>
                  <wp:effectExtent l="0" t="0" r="0" b="0"/>
                  <wp:wrapNone/>
                  <wp:docPr id="5" name="Image 3" descr="Fleur De Juin Vecteur PNG , Autocollant Clipart Dessin Animé Fleur Pourpre  Avec Visage Souriant, Autocollant, Clipart PNG et vecteur pour  téléchargement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leur De Juin Vecteur PNG , Autocollant Clipart Dessin Animé Fleur Pourpre  Avec Visage Souriant, Autocollant, Clipart PNG et vecteur pour  téléchargement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4B2F">
              <w:t xml:space="preserve">Ile flottante </w:t>
            </w:r>
            <w:r w:rsidR="00EE12A7">
              <w:t xml:space="preserve"> </w:t>
            </w:r>
            <w:r w:rsidR="00086546">
              <w:t xml:space="preserve"> </w:t>
            </w:r>
          </w:p>
        </w:tc>
        <w:tc>
          <w:tcPr>
            <w:tcW w:w="2268" w:type="dxa"/>
          </w:tcPr>
          <w:p w14:paraId="0BB622BE" w14:textId="1C7C9EF7" w:rsidR="005858B4" w:rsidRPr="005858B4" w:rsidRDefault="005858B4" w:rsidP="005858B4">
            <w:pPr>
              <w:ind w:firstLine="708"/>
              <w:jc w:val="center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</w:p>
          <w:p w14:paraId="6F3EF57B" w14:textId="43B4311D" w:rsidR="00595C5F" w:rsidRDefault="00C34B2F" w:rsidP="005858B4">
            <w:pPr>
              <w:jc w:val="center"/>
            </w:pPr>
            <w:r>
              <w:t>Feuilleté</w:t>
            </w:r>
          </w:p>
          <w:p w14:paraId="7EC4AB01" w14:textId="5973420E" w:rsidR="00C34B2F" w:rsidRDefault="00C34B2F" w:rsidP="005858B4">
            <w:pPr>
              <w:ind w:firstLine="708"/>
            </w:pPr>
            <w:r>
              <w:t>Poisson</w:t>
            </w:r>
          </w:p>
          <w:p w14:paraId="1E09F50D" w14:textId="3C656372" w:rsidR="00C34B2F" w:rsidRDefault="00C34B2F" w:rsidP="005858B4">
            <w:pPr>
              <w:jc w:val="center"/>
            </w:pPr>
            <w:r>
              <w:t>Printanière de</w:t>
            </w:r>
            <w:r w:rsidR="005858B4">
              <w:t xml:space="preserve"> </w:t>
            </w:r>
            <w:r>
              <w:t>légumes</w:t>
            </w:r>
          </w:p>
          <w:p w14:paraId="525EE5C1" w14:textId="2EB218EB" w:rsidR="00C34B2F" w:rsidRDefault="00C34B2F" w:rsidP="005858B4">
            <w:pPr>
              <w:ind w:firstLine="708"/>
            </w:pPr>
            <w:r>
              <w:t>Fromage</w:t>
            </w:r>
          </w:p>
          <w:p w14:paraId="6B1AB9AE" w14:textId="18FA578A" w:rsidR="00C34B2F" w:rsidRPr="00595C5F" w:rsidRDefault="005858B4" w:rsidP="005858B4">
            <w:r>
              <w:t xml:space="preserve">       </w:t>
            </w:r>
            <w:r w:rsidR="00C34B2F">
              <w:t>Fruits de saison</w:t>
            </w:r>
          </w:p>
        </w:tc>
        <w:tc>
          <w:tcPr>
            <w:tcW w:w="2409" w:type="dxa"/>
          </w:tcPr>
          <w:p w14:paraId="40F2CC06" w14:textId="77777777" w:rsidR="005858B4" w:rsidRPr="005858B4" w:rsidRDefault="005858B4" w:rsidP="005F02BB">
            <w:pPr>
              <w:jc w:val="center"/>
              <w:rPr>
                <w:sz w:val="16"/>
                <w:szCs w:val="16"/>
              </w:rPr>
            </w:pPr>
          </w:p>
          <w:p w14:paraId="270DEB24" w14:textId="081FA468" w:rsidR="00EE12A7" w:rsidRDefault="00C34B2F" w:rsidP="005F02BB">
            <w:pPr>
              <w:jc w:val="center"/>
            </w:pPr>
            <w:r>
              <w:t>Salade de blé</w:t>
            </w:r>
          </w:p>
          <w:p w14:paraId="0E582E0B" w14:textId="77777777" w:rsidR="00C34B2F" w:rsidRDefault="00C34B2F" w:rsidP="005F02BB">
            <w:pPr>
              <w:jc w:val="center"/>
            </w:pPr>
            <w:r>
              <w:t xml:space="preserve">Poulet </w:t>
            </w:r>
          </w:p>
          <w:p w14:paraId="2F011AEC" w14:textId="77777777" w:rsidR="00C34B2F" w:rsidRDefault="00C34B2F" w:rsidP="005F02BB">
            <w:pPr>
              <w:jc w:val="center"/>
            </w:pPr>
            <w:r>
              <w:t xml:space="preserve">Haricots verts </w:t>
            </w:r>
          </w:p>
          <w:p w14:paraId="7385667D" w14:textId="77777777" w:rsidR="00C34B2F" w:rsidRDefault="00C34B2F" w:rsidP="005F02BB">
            <w:pPr>
              <w:jc w:val="center"/>
            </w:pPr>
            <w:r>
              <w:t xml:space="preserve">Fromage </w:t>
            </w:r>
          </w:p>
          <w:p w14:paraId="23C40CD7" w14:textId="063DB9BA" w:rsidR="00C34B2F" w:rsidRPr="009D779C" w:rsidRDefault="00C34B2F" w:rsidP="005F02BB">
            <w:pPr>
              <w:jc w:val="center"/>
            </w:pPr>
            <w:r>
              <w:t>Fruits de saison</w:t>
            </w:r>
          </w:p>
        </w:tc>
        <w:tc>
          <w:tcPr>
            <w:tcW w:w="2694" w:type="dxa"/>
          </w:tcPr>
          <w:p w14:paraId="4FCFF02A" w14:textId="77777777" w:rsidR="00EE12A7" w:rsidRPr="00865477" w:rsidRDefault="00EE12A7" w:rsidP="005F02BB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865477">
              <w:rPr>
                <w:b/>
                <w:bCs/>
                <w:color w:val="FF0000"/>
                <w:u w:val="single"/>
              </w:rPr>
              <w:t xml:space="preserve">Menu végétarien </w:t>
            </w:r>
          </w:p>
          <w:p w14:paraId="5C9E6B0C" w14:textId="77777777" w:rsidR="00C34B2F" w:rsidRDefault="00C34B2F" w:rsidP="005F02BB">
            <w:pPr>
              <w:jc w:val="center"/>
            </w:pPr>
            <w:r>
              <w:t xml:space="preserve">Melon </w:t>
            </w:r>
          </w:p>
          <w:p w14:paraId="702AB4BC" w14:textId="77777777" w:rsidR="00C34B2F" w:rsidRDefault="00C34B2F" w:rsidP="005F02BB">
            <w:pPr>
              <w:jc w:val="center"/>
            </w:pPr>
            <w:r>
              <w:t xml:space="preserve">Quenelles nature sauce tomate </w:t>
            </w:r>
          </w:p>
          <w:p w14:paraId="574DD508" w14:textId="77777777" w:rsidR="00C34B2F" w:rsidRDefault="00C34B2F" w:rsidP="005F02BB">
            <w:pPr>
              <w:jc w:val="center"/>
            </w:pPr>
            <w:r>
              <w:t xml:space="preserve">Riz </w:t>
            </w:r>
          </w:p>
          <w:p w14:paraId="72253251" w14:textId="77777777" w:rsidR="00C34B2F" w:rsidRDefault="00C34B2F" w:rsidP="005F02BB">
            <w:pPr>
              <w:jc w:val="center"/>
            </w:pPr>
            <w:r>
              <w:t xml:space="preserve">Compote </w:t>
            </w:r>
          </w:p>
          <w:p w14:paraId="4006A526" w14:textId="4E718B83" w:rsidR="005F02BB" w:rsidRPr="009D779C" w:rsidRDefault="00C34B2F" w:rsidP="005F02BB">
            <w:pPr>
              <w:jc w:val="center"/>
            </w:pPr>
            <w:r>
              <w:t xml:space="preserve">Sablés </w:t>
            </w:r>
            <w:r w:rsidR="00EE12A7">
              <w:t xml:space="preserve"> </w:t>
            </w:r>
            <w:r w:rsidR="005F02BB">
              <w:t xml:space="preserve"> </w:t>
            </w:r>
          </w:p>
        </w:tc>
      </w:tr>
      <w:tr w:rsidR="005F02BB" w14:paraId="148C10CD" w14:textId="77777777" w:rsidTr="005F02BB">
        <w:tc>
          <w:tcPr>
            <w:tcW w:w="1535" w:type="dxa"/>
          </w:tcPr>
          <w:p w14:paraId="7A784D01" w14:textId="2C0692C0" w:rsidR="005F02BB" w:rsidRDefault="005F02BB" w:rsidP="005F02BB">
            <w:pPr>
              <w:jc w:val="center"/>
            </w:pPr>
          </w:p>
          <w:p w14:paraId="0DE99198" w14:textId="3C95F766" w:rsidR="00495DEA" w:rsidRDefault="00495DEA" w:rsidP="005858B4">
            <w:pPr>
              <w:rPr>
                <w:b/>
              </w:rPr>
            </w:pPr>
          </w:p>
          <w:p w14:paraId="4FE34386" w14:textId="271AB777" w:rsidR="005F02BB" w:rsidRPr="009D779C" w:rsidRDefault="005F02BB" w:rsidP="005F02BB">
            <w:pPr>
              <w:jc w:val="center"/>
              <w:rPr>
                <w:b/>
              </w:rPr>
            </w:pPr>
            <w:r w:rsidRPr="009D779C">
              <w:rPr>
                <w:b/>
              </w:rPr>
              <w:t xml:space="preserve">Du </w:t>
            </w:r>
            <w:r w:rsidR="00C34B2F">
              <w:rPr>
                <w:b/>
              </w:rPr>
              <w:t>10</w:t>
            </w:r>
            <w:r w:rsidR="00EE12A7">
              <w:rPr>
                <w:b/>
              </w:rPr>
              <w:t xml:space="preserve"> </w:t>
            </w:r>
            <w:r>
              <w:rPr>
                <w:b/>
              </w:rPr>
              <w:t xml:space="preserve">au </w:t>
            </w:r>
            <w:r w:rsidR="00C34B2F">
              <w:rPr>
                <w:b/>
              </w:rPr>
              <w:t>13</w:t>
            </w:r>
          </w:p>
        </w:tc>
        <w:tc>
          <w:tcPr>
            <w:tcW w:w="2401" w:type="dxa"/>
          </w:tcPr>
          <w:p w14:paraId="31270EB0" w14:textId="551192B2" w:rsidR="005F02BB" w:rsidRPr="00865477" w:rsidRDefault="005F02BB" w:rsidP="005858B4">
            <w:pPr>
              <w:rPr>
                <w:b/>
                <w:bCs/>
                <w:color w:val="FF0000"/>
                <w:u w:val="single"/>
              </w:rPr>
            </w:pPr>
          </w:p>
          <w:p w14:paraId="4AE415E4" w14:textId="3D61E828" w:rsidR="00EE12A7" w:rsidRPr="009D779C" w:rsidRDefault="00EE12A7" w:rsidP="00EE12A7">
            <w:pPr>
              <w:jc w:val="center"/>
            </w:pPr>
            <w:r>
              <w:t xml:space="preserve"> </w:t>
            </w:r>
          </w:p>
        </w:tc>
        <w:tc>
          <w:tcPr>
            <w:tcW w:w="2268" w:type="dxa"/>
          </w:tcPr>
          <w:p w14:paraId="7685CBEB" w14:textId="07EC06C1" w:rsidR="00865477" w:rsidRPr="00865477" w:rsidRDefault="00865477" w:rsidP="005F02BB">
            <w:pPr>
              <w:jc w:val="center"/>
              <w:rPr>
                <w:bCs/>
                <w:sz w:val="8"/>
                <w:szCs w:val="8"/>
              </w:rPr>
            </w:pPr>
          </w:p>
          <w:p w14:paraId="3949196F" w14:textId="4919CDAD" w:rsidR="00EE12A7" w:rsidRDefault="00C34B2F" w:rsidP="005F02B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Tomates en salade </w:t>
            </w:r>
          </w:p>
          <w:p w14:paraId="63C380A9" w14:textId="74C68456" w:rsidR="00C34B2F" w:rsidRDefault="00C34B2F" w:rsidP="005F02B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Rôti de porc </w:t>
            </w:r>
          </w:p>
          <w:p w14:paraId="0FA21BE4" w14:textId="77777777" w:rsidR="00C34B2F" w:rsidRDefault="00C34B2F" w:rsidP="005F02B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Carottes </w:t>
            </w:r>
          </w:p>
          <w:p w14:paraId="5D307318" w14:textId="03FD0A12" w:rsidR="00C34B2F" w:rsidRDefault="00C34B2F" w:rsidP="005F02B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Fromage </w:t>
            </w:r>
          </w:p>
          <w:p w14:paraId="3B2A750E" w14:textId="3C020468" w:rsidR="00C34B2F" w:rsidRPr="009D779C" w:rsidRDefault="00C34B2F" w:rsidP="005F02BB">
            <w:pPr>
              <w:jc w:val="center"/>
            </w:pPr>
            <w:r>
              <w:rPr>
                <w:bCs/>
              </w:rPr>
              <w:t xml:space="preserve">Pâtisserie </w:t>
            </w:r>
          </w:p>
        </w:tc>
        <w:tc>
          <w:tcPr>
            <w:tcW w:w="2409" w:type="dxa"/>
          </w:tcPr>
          <w:p w14:paraId="6D001B2A" w14:textId="570B8F6E" w:rsidR="00865477" w:rsidRPr="005858B4" w:rsidRDefault="00865477" w:rsidP="005F02BB">
            <w:pPr>
              <w:jc w:val="center"/>
              <w:rPr>
                <w:sz w:val="16"/>
                <w:szCs w:val="16"/>
              </w:rPr>
            </w:pPr>
          </w:p>
          <w:p w14:paraId="7FB675A3" w14:textId="1C6F22B0" w:rsidR="00C34B2F" w:rsidRDefault="00C34B2F" w:rsidP="005F02BB">
            <w:pPr>
              <w:jc w:val="center"/>
            </w:pPr>
            <w:r>
              <w:t xml:space="preserve">Quiche </w:t>
            </w:r>
          </w:p>
          <w:p w14:paraId="50F68022" w14:textId="18D275FB" w:rsidR="00C34B2F" w:rsidRDefault="00C34B2F" w:rsidP="005F02BB">
            <w:pPr>
              <w:jc w:val="center"/>
            </w:pPr>
            <w:r>
              <w:t xml:space="preserve">Dinde </w:t>
            </w:r>
          </w:p>
          <w:p w14:paraId="316B92C7" w14:textId="77777777" w:rsidR="00C34B2F" w:rsidRDefault="00C34B2F" w:rsidP="005F02BB">
            <w:pPr>
              <w:jc w:val="center"/>
            </w:pPr>
            <w:r>
              <w:t>Gratin courgettes</w:t>
            </w:r>
          </w:p>
          <w:p w14:paraId="2559C31B" w14:textId="67456D3D" w:rsidR="00865477" w:rsidRPr="009D779C" w:rsidRDefault="00C34B2F" w:rsidP="005F02BB">
            <w:pPr>
              <w:jc w:val="center"/>
            </w:pPr>
            <w:r>
              <w:t xml:space="preserve">Fruits de saison </w:t>
            </w:r>
            <w:r w:rsidR="00865477">
              <w:t xml:space="preserve"> </w:t>
            </w:r>
          </w:p>
        </w:tc>
        <w:tc>
          <w:tcPr>
            <w:tcW w:w="2694" w:type="dxa"/>
          </w:tcPr>
          <w:p w14:paraId="1B751C22" w14:textId="77777777" w:rsidR="00865477" w:rsidRDefault="00865477" w:rsidP="00865477">
            <w:pPr>
              <w:jc w:val="center"/>
            </w:pPr>
          </w:p>
          <w:p w14:paraId="486AD3E2" w14:textId="77777777" w:rsidR="00C34B2F" w:rsidRDefault="00C34B2F" w:rsidP="00865477">
            <w:pPr>
              <w:jc w:val="center"/>
            </w:pPr>
            <w:r>
              <w:t xml:space="preserve">Salade verte </w:t>
            </w:r>
          </w:p>
          <w:p w14:paraId="72335238" w14:textId="77777777" w:rsidR="005858B4" w:rsidRDefault="00C34B2F" w:rsidP="00865477">
            <w:pPr>
              <w:jc w:val="center"/>
            </w:pPr>
            <w:r>
              <w:t>Lasagne</w:t>
            </w:r>
            <w:r w:rsidR="005858B4">
              <w:t xml:space="preserve">s </w:t>
            </w:r>
          </w:p>
          <w:p w14:paraId="14B59118" w14:textId="6129CD33" w:rsidR="00865477" w:rsidRPr="009D779C" w:rsidRDefault="005858B4" w:rsidP="00865477">
            <w:pPr>
              <w:jc w:val="center"/>
            </w:pPr>
            <w:r>
              <w:t xml:space="preserve">Liégeois </w:t>
            </w:r>
            <w:r w:rsidR="00865477">
              <w:t xml:space="preserve"> </w:t>
            </w:r>
          </w:p>
        </w:tc>
      </w:tr>
    </w:tbl>
    <w:p w14:paraId="2B7734A7" w14:textId="4A8A5725" w:rsidR="000877A1" w:rsidRDefault="00F20BA2" w:rsidP="00BB5177">
      <w:pPr>
        <w:jc w:val="center"/>
        <w:rPr>
          <w:rFonts w:ascii="Algerian" w:hAnsi="Algerian"/>
          <w:b/>
          <w:sz w:val="110"/>
          <w:szCs w:val="110"/>
        </w:rPr>
      </w:pPr>
      <w:r>
        <w:rPr>
          <w:rFonts w:ascii="Algerian" w:hAnsi="Algerian"/>
          <w:b/>
          <w:noProof/>
          <w:sz w:val="110"/>
          <w:szCs w:val="110"/>
        </w:rPr>
        <w:drawing>
          <wp:anchor distT="0" distB="0" distL="114300" distR="114300" simplePos="0" relativeHeight="251658240" behindDoc="1" locked="0" layoutInCell="1" allowOverlap="1" wp14:anchorId="78939FE2" wp14:editId="61E8CCE8">
            <wp:simplePos x="0" y="0"/>
            <wp:positionH relativeFrom="column">
              <wp:posOffset>7170420</wp:posOffset>
            </wp:positionH>
            <wp:positionV relativeFrom="paragraph">
              <wp:posOffset>6350</wp:posOffset>
            </wp:positionV>
            <wp:extent cx="2956560" cy="3832860"/>
            <wp:effectExtent l="0" t="0" r="0" b="0"/>
            <wp:wrapNone/>
            <wp:docPr id="1629057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383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632">
        <w:rPr>
          <w:rFonts w:ascii="Algerian" w:hAnsi="Algerian"/>
          <w:b/>
          <w:sz w:val="110"/>
          <w:szCs w:val="110"/>
        </w:rPr>
        <w:t xml:space="preserve">             </w:t>
      </w:r>
      <w:r w:rsidR="000877A1">
        <w:rPr>
          <w:rFonts w:ascii="Algerian" w:hAnsi="Algerian"/>
          <w:b/>
          <w:sz w:val="110"/>
          <w:szCs w:val="110"/>
        </w:rPr>
        <w:t xml:space="preserve">   </w:t>
      </w:r>
    </w:p>
    <w:p w14:paraId="05329FFF" w14:textId="1B050C4F" w:rsidR="000877A1" w:rsidRDefault="000877A1" w:rsidP="00BB5177">
      <w:pPr>
        <w:jc w:val="center"/>
        <w:rPr>
          <w:rFonts w:ascii="Algerian" w:hAnsi="Algerian"/>
          <w:b/>
          <w:sz w:val="110"/>
          <w:szCs w:val="110"/>
        </w:rPr>
      </w:pPr>
    </w:p>
    <w:p w14:paraId="3197CE0F" w14:textId="71C84D10" w:rsidR="000877A1" w:rsidRDefault="000877A1" w:rsidP="000877A1">
      <w:pPr>
        <w:rPr>
          <w:rFonts w:ascii="Algerian" w:hAnsi="Algerian"/>
          <w:b/>
          <w:sz w:val="110"/>
          <w:szCs w:val="110"/>
        </w:rPr>
      </w:pPr>
    </w:p>
    <w:p w14:paraId="4A8CA380" w14:textId="1CC6A836" w:rsidR="00FD4E8B" w:rsidRDefault="00FD4E8B" w:rsidP="00865477">
      <w:pPr>
        <w:jc w:val="center"/>
        <w:rPr>
          <w:rFonts w:ascii="Algerian" w:hAnsi="Algerian"/>
          <w:b/>
          <w:sz w:val="28"/>
          <w:szCs w:val="28"/>
        </w:rPr>
      </w:pPr>
    </w:p>
    <w:p w14:paraId="4DCDBC3C" w14:textId="39D9C7E5" w:rsidR="0078724B" w:rsidRPr="0078724B" w:rsidRDefault="0078724B" w:rsidP="005858B4">
      <w:pPr>
        <w:jc w:val="center"/>
        <w:rPr>
          <w:rFonts w:ascii="Algerian" w:hAnsi="Algerian"/>
          <w:b/>
          <w:sz w:val="48"/>
          <w:szCs w:val="48"/>
        </w:rPr>
      </w:pPr>
    </w:p>
    <w:p w14:paraId="27952945" w14:textId="19259D33" w:rsidR="0091250C" w:rsidRPr="00C34B2F" w:rsidRDefault="00957D21" w:rsidP="005858B4">
      <w:pPr>
        <w:jc w:val="center"/>
        <w:rPr>
          <w:rFonts w:ascii="Algerian" w:hAnsi="Algerian"/>
          <w:b/>
          <w:sz w:val="110"/>
          <w:szCs w:val="110"/>
        </w:rPr>
      </w:pPr>
      <w:r w:rsidRPr="00917227">
        <w:rPr>
          <w:rFonts w:ascii="Algerian" w:hAnsi="Algerian"/>
          <w:b/>
          <w:sz w:val="110"/>
          <w:szCs w:val="110"/>
        </w:rPr>
        <w:t>Bon</w:t>
      </w:r>
      <w:r>
        <w:rPr>
          <w:rFonts w:ascii="Algerian" w:hAnsi="Algerian"/>
          <w:b/>
          <w:sz w:val="110"/>
          <w:szCs w:val="110"/>
        </w:rPr>
        <w:t xml:space="preserve"> </w:t>
      </w:r>
      <w:r w:rsidRPr="00917227">
        <w:rPr>
          <w:rFonts w:ascii="Algerian" w:hAnsi="Algerian"/>
          <w:b/>
          <w:sz w:val="110"/>
          <w:szCs w:val="110"/>
        </w:rPr>
        <w:t>appétit</w:t>
      </w:r>
    </w:p>
    <w:sectPr w:rsidR="0091250C" w:rsidRPr="00C34B2F" w:rsidSect="00A049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77"/>
    <w:rsid w:val="00086546"/>
    <w:rsid w:val="000877A1"/>
    <w:rsid w:val="000C2E07"/>
    <w:rsid w:val="000D3632"/>
    <w:rsid w:val="00193E3D"/>
    <w:rsid w:val="00240FE5"/>
    <w:rsid w:val="00267881"/>
    <w:rsid w:val="00280ECD"/>
    <w:rsid w:val="00327240"/>
    <w:rsid w:val="0038225A"/>
    <w:rsid w:val="00393D32"/>
    <w:rsid w:val="003A3639"/>
    <w:rsid w:val="003C4B6E"/>
    <w:rsid w:val="003E64E5"/>
    <w:rsid w:val="00495DEA"/>
    <w:rsid w:val="00564E6E"/>
    <w:rsid w:val="005858B4"/>
    <w:rsid w:val="00595C5F"/>
    <w:rsid w:val="005B7D3A"/>
    <w:rsid w:val="005E2EE0"/>
    <w:rsid w:val="005F02BB"/>
    <w:rsid w:val="0063595F"/>
    <w:rsid w:val="00682FB5"/>
    <w:rsid w:val="006A0977"/>
    <w:rsid w:val="007120BC"/>
    <w:rsid w:val="00720773"/>
    <w:rsid w:val="0078724B"/>
    <w:rsid w:val="007B0484"/>
    <w:rsid w:val="00865477"/>
    <w:rsid w:val="00884189"/>
    <w:rsid w:val="0091250C"/>
    <w:rsid w:val="00917227"/>
    <w:rsid w:val="00957D21"/>
    <w:rsid w:val="009B1F05"/>
    <w:rsid w:val="009D779C"/>
    <w:rsid w:val="00A049B4"/>
    <w:rsid w:val="00A1076F"/>
    <w:rsid w:val="00A14149"/>
    <w:rsid w:val="00A2728A"/>
    <w:rsid w:val="00AB3F4A"/>
    <w:rsid w:val="00B0098E"/>
    <w:rsid w:val="00B26CF8"/>
    <w:rsid w:val="00B547F5"/>
    <w:rsid w:val="00B7651C"/>
    <w:rsid w:val="00B855CF"/>
    <w:rsid w:val="00BB5177"/>
    <w:rsid w:val="00C30133"/>
    <w:rsid w:val="00C34B2F"/>
    <w:rsid w:val="00CD0B5A"/>
    <w:rsid w:val="00CD1918"/>
    <w:rsid w:val="00D36890"/>
    <w:rsid w:val="00D40EB5"/>
    <w:rsid w:val="00DC168F"/>
    <w:rsid w:val="00DF49C1"/>
    <w:rsid w:val="00E07953"/>
    <w:rsid w:val="00EE12A7"/>
    <w:rsid w:val="00EE2788"/>
    <w:rsid w:val="00F20BA2"/>
    <w:rsid w:val="00FB0807"/>
    <w:rsid w:val="00FD444D"/>
    <w:rsid w:val="00FD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18D3"/>
  <w15:docId w15:val="{19D10AA2-6641-4582-AEC6-89A1EA04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B00D3-8219-4998-8C51-B199B62E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sandrine cotessard</cp:lastModifiedBy>
  <cp:revision>3</cp:revision>
  <cp:lastPrinted>2022-02-21T17:59:00Z</cp:lastPrinted>
  <dcterms:created xsi:type="dcterms:W3CDTF">2025-04-16T18:13:00Z</dcterms:created>
  <dcterms:modified xsi:type="dcterms:W3CDTF">2025-04-16T18:20:00Z</dcterms:modified>
</cp:coreProperties>
</file>